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Návrhový list na udělení ceny Inženýrské akademie České republiky</w:t>
      </w:r>
      <w:r>
        <w:rPr>
          <w:rFonts w:ascii="Arial" w:hAnsi="Arial" w:cs="Arial"/>
          <w:b/>
          <w:bCs/>
          <w:i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i/>
          <w:sz w:val="32"/>
          <w:szCs w:val="32"/>
        </w:rPr>
        <w:instrText xml:space="preserve">PRIVATE </w:instrText>
      </w:r>
      <w:r>
        <w:rPr>
          <w:rFonts w:ascii="Arial" w:hAnsi="Arial" w:cs="Arial"/>
          <w:b/>
          <w:bCs/>
          <w:i/>
          <w:sz w:val="32"/>
          <w:szCs w:val="32"/>
        </w:rPr>
        <w:fldChar w:fldCharType="end"/>
      </w:r>
      <w:r>
        <w:rPr>
          <w:rFonts w:ascii="Arial" w:hAnsi="Arial" w:cs="Arial"/>
          <w:b/>
          <w:bCs/>
          <w:i/>
          <w:sz w:val="32"/>
          <w:szCs w:val="32"/>
        </w:rPr>
        <w:t xml:space="preserve"> za rok </w:t>
      </w:r>
      <w:r w:rsidR="00AB213E">
        <w:rPr>
          <w:rFonts w:ascii="Arial" w:hAnsi="Arial" w:cs="Arial"/>
          <w:b/>
          <w:bCs/>
          <w:i/>
          <w:sz w:val="32"/>
          <w:szCs w:val="32"/>
        </w:rPr>
        <w:t>2020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color w:val="0070C0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Kategorie</w:t>
      </w:r>
      <w:r>
        <w:rPr>
          <w:rFonts w:ascii="Arial" w:hAnsi="Arial" w:cs="Arial"/>
          <w:b/>
          <w:bCs/>
          <w:color w:val="0070C0"/>
          <w:spacing w:val="-3"/>
          <w:sz w:val="28"/>
          <w:szCs w:val="28"/>
        </w:rPr>
        <w:t>: Za vynikající technický projekt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color w:val="0070C0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1) Autor (autorský kolektiv) práce navržené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rod. číslo, bydliště, pracoviště, kontaktní adresa, tel., fax, </w:t>
      </w:r>
      <w:proofErr w:type="gramStart"/>
      <w:r>
        <w:rPr>
          <w:rFonts w:ascii="Arial" w:hAnsi="Arial" w:cs="Arial"/>
          <w:i/>
          <w:iCs/>
          <w:spacing w:val="-2"/>
        </w:rPr>
        <w:t>e-mail;  u</w:t>
      </w:r>
      <w:proofErr w:type="gramEnd"/>
      <w:r>
        <w:rPr>
          <w:rFonts w:ascii="Arial" w:hAnsi="Arial" w:cs="Arial"/>
          <w:i/>
          <w:iCs/>
          <w:spacing w:val="-2"/>
        </w:rPr>
        <w:t> autorského kolektivu uveďte údaje o jeho představiteli; údaje o členech autorského kolektivu se uvedou v příloze 1)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2) Název projektu navrženého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3) Stručná charakteristika projektu, jeho přínosu a významu: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(maximálně 10 řádek, podrobné údaje se uvedou v příloze 2)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2"/>
        </w:rPr>
        <w:br w:type="page"/>
      </w:r>
      <w:r>
        <w:rPr>
          <w:rFonts w:ascii="Arial" w:hAnsi="Arial" w:cs="Arial"/>
          <w:b/>
          <w:bCs/>
          <w:spacing w:val="-3"/>
          <w:sz w:val="28"/>
          <w:szCs w:val="28"/>
        </w:rPr>
        <w:lastRenderedPageBreak/>
        <w:t>4) Doklady o realizaci, domácí a mezinárodní odezvě hodnoceného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proofErr w:type="gramStart"/>
      <w:r>
        <w:rPr>
          <w:rFonts w:ascii="Arial" w:hAnsi="Arial" w:cs="Arial"/>
          <w:i/>
          <w:iCs/>
          <w:spacing w:val="-2"/>
        </w:rPr>
        <w:t>( uveďte</w:t>
      </w:r>
      <w:proofErr w:type="gramEnd"/>
      <w:r>
        <w:rPr>
          <w:rFonts w:ascii="Arial" w:hAnsi="Arial" w:cs="Arial"/>
          <w:i/>
          <w:iCs/>
          <w:spacing w:val="-2"/>
        </w:rPr>
        <w:t xml:space="preserve"> název dokladu, doklady  uveďte v příloze 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2.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………………………………………………………………………………………………………………….…….</w:t>
      </w: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3.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4.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………………………………………………………………………………………………………………………...</w:t>
      </w: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5) Navrhovatel: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 (Jméno, příjmení, vědecké a pedagogické hodnosti, bydliště a adresa pracoviště, tel., fax, e-mail;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v případě právnické osoby - název organizace, adresa, statutární zástupce- jméno, příjmení, tituly, tel., fax, e-mail)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Datum: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 Podpis navrhovatele (razítko)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Přílohy: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Curriculum vitae kandidáta (ů)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Charakteristika projektu</w:t>
      </w:r>
    </w:p>
    <w:p w:rsidR="000423F8" w:rsidRDefault="000423F8" w:rsidP="000423F8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Doklady o realizaci a ohlasu projektu u české a světové technické veřejnosti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lastRenderedPageBreak/>
        <w:t>Příslušnou přílohu zakřížkujte; v případě dokladů o ohlasu projektu uveďte jejich počet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Návrhový list vyplňte počítačem nebo strojem!</w:t>
      </w: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č.1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Seznam spoluautorů projektu navrženého k ocenění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</w:t>
      </w:r>
      <w:proofErr w:type="spellStart"/>
      <w:proofErr w:type="gramStart"/>
      <w:r>
        <w:rPr>
          <w:rFonts w:ascii="Arial" w:hAnsi="Arial" w:cs="Arial"/>
          <w:i/>
          <w:iCs/>
          <w:spacing w:val="-2"/>
        </w:rPr>
        <w:t>rod.číslo</w:t>
      </w:r>
      <w:proofErr w:type="spellEnd"/>
      <w:proofErr w:type="gramEnd"/>
      <w:r>
        <w:rPr>
          <w:rFonts w:ascii="Arial" w:hAnsi="Arial" w:cs="Arial"/>
          <w:i/>
          <w:iCs/>
          <w:spacing w:val="-2"/>
        </w:rPr>
        <w:t xml:space="preserve">, bydliště, pracoviště, kontaktní adresa, tel., fax, e-mail) 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č.2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Podrobný popis projektu, jeho přínosu a významu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/>
    <w:p w:rsidR="00034191" w:rsidRDefault="00034191"/>
    <w:sectPr w:rsidR="0003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5E218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F8"/>
    <w:rsid w:val="00034191"/>
    <w:rsid w:val="000423F8"/>
    <w:rsid w:val="00194F3C"/>
    <w:rsid w:val="001E7691"/>
    <w:rsid w:val="007C5619"/>
    <w:rsid w:val="007E08E1"/>
    <w:rsid w:val="00AB213E"/>
    <w:rsid w:val="00E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283D"/>
  <w15:docId w15:val="{44F22E36-F944-4035-A1AE-A8EEC0A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3F8"/>
    <w:pPr>
      <w:spacing w:after="0" w:line="240" w:lineRule="auto"/>
    </w:pPr>
    <w:rPr>
      <w:rFonts w:ascii="Verdana" w:eastAsia="Times New Roman" w:hAnsi="Verdana" w:cs="Verdana"/>
      <w:szCs w:val="2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siman</dc:creator>
  <cp:lastModifiedBy>Ivan Siman</cp:lastModifiedBy>
  <cp:revision>2</cp:revision>
  <dcterms:created xsi:type="dcterms:W3CDTF">2020-06-25T07:39:00Z</dcterms:created>
  <dcterms:modified xsi:type="dcterms:W3CDTF">2020-06-25T07:39:00Z</dcterms:modified>
</cp:coreProperties>
</file>